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25" w:rsidRDefault="00854A7A">
      <w:r>
        <w:t xml:space="preserve">　　</w:t>
      </w:r>
      <w:r w:rsidR="00A9155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57.95pt;margin-top:5.25pt;width:221pt;height:51.1pt;z-index:251663360;mso-position-horizontal-relative:text;mso-position-vertical-relative:text" fillcolor="red" strokecolor="red" strokeweight="3pt">
            <v:shadow color="#868686"/>
            <v:textpath style="font-family:&quot;ＭＳ Ｐゴシック&quot;;v-text-reverse:t;v-text-kern:t" trim="t" fitpath="t" string="売 土 地"/>
          </v:shape>
        </w:pict>
      </w:r>
      <w:r w:rsidR="00A915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72.95pt;margin-top:5.25pt;width:417.2pt;height:34.4pt;z-index:251681792;mso-position-horizontal-relative:text;mso-position-vertical-relative:text;mso-width-relative:margin;mso-height-relative:margin" filled="f" stroked="f">
            <v:textbox style="mso-next-textbox:#_x0000_s1043">
              <w:txbxContent>
                <w:p w:rsidR="00CF5EC3" w:rsidRPr="00ED4517" w:rsidRDefault="00CF5EC3" w:rsidP="00290BAF">
                  <w:pPr>
                    <w:spacing w:line="600" w:lineRule="exact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ED4517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土地の詳細についてはお気軽にお問い合わせ下さい。</w:t>
                  </w:r>
                </w:p>
              </w:txbxContent>
            </v:textbox>
          </v:shape>
        </w:pict>
      </w:r>
    </w:p>
    <w:p w:rsidR="00154825" w:rsidRDefault="00154825"/>
    <w:p w:rsidR="00154825" w:rsidRDefault="00A9155D">
      <w:r>
        <w:rPr>
          <w:noProof/>
        </w:rPr>
        <w:pict>
          <v:shape id="_x0000_s1044" type="#_x0000_t136" style="position:absolute;left:0;text-align:left;margin-left:750.35pt;margin-top:6.3pt;width:221pt;height:25.85pt;z-index:251682816" fillcolor="#e36c0a [2409]" strokecolor="#e36c0a [2409]" strokeweight="1.5pt">
            <v:shadow color="#868686"/>
            <v:textpath style="font-family:&quot;ＭＳ Ｐゴシック&quot;;v-text-reverse:t;v-text-kern:t" trim="t" fitpath="t" string="tel.0120-44-1335"/>
          </v:shape>
        </w:pict>
      </w:r>
      <w:r>
        <w:rPr>
          <w:noProof/>
        </w:rPr>
        <w:pict>
          <v:shape id="_x0000_s1045" type="#_x0000_t136" style="position:absolute;left:0;text-align:left;margin-left:581.9pt;margin-top:6.3pt;width:146.25pt;height:16.7pt;z-index:251683840" fillcolor="black [3213]" stroked="f">
            <v:shadow color="#868686"/>
            <v:textpath style="font-family:&quot;ＭＳ Ｐゴシック&quot;;font-size:12pt;v-text-reverse:t;v-text-kern:t" trim="t" fitpath="t" string="担当:前場（マエバ）迄"/>
          </v:shape>
        </w:pict>
      </w:r>
    </w:p>
    <w:p w:rsidR="00154825" w:rsidRDefault="00154825"/>
    <w:p w:rsidR="00154825" w:rsidRDefault="00A9155D">
      <w:r>
        <w:rPr>
          <w:noProof/>
        </w:rPr>
        <w:pict>
          <v:rect id="_x0000_s1035" style="position:absolute;left:0;text-align:left;margin-left:1.7pt;margin-top:5.65pt;width:530.8pt;height:618.15pt;z-index:251698176" filled="f" strokecolor="#bfbfbf [2412]" strokeweight="2.25pt">
            <v:textbox inset="5.85pt,.7pt,5.85pt,.7pt"/>
          </v:rect>
        </w:pict>
      </w:r>
      <w:r>
        <w:rPr>
          <w:noProof/>
        </w:rPr>
        <w:pict>
          <v:shape id="_x0000_s1068" type="#_x0000_t202" style="position:absolute;left:0;text-align:left;margin-left:542.4pt;margin-top:2.1pt;width:435.45pt;height:50.95pt;z-index:251716608;mso-width-relative:margin;mso-height-relative:margin" filled="f" fillcolor="#d8d8d8 [2732]" stroked="f">
            <v:fill opacity="42598f"/>
            <v:textbox style="mso-next-textbox:#_x0000_s1068">
              <w:txbxContent>
                <w:p w:rsidR="00CF5EC3" w:rsidRPr="00413A43" w:rsidRDefault="00C164EB" w:rsidP="004316E4">
                  <w:pPr>
                    <w:spacing w:line="800" w:lineRule="exact"/>
                    <w:rPr>
                      <w:rFonts w:ascii="HGS創英角ｺﾞｼｯｸUB" w:eastAsia="HGS創英角ｺﾞｼｯｸUB"/>
                      <w:b/>
                      <w:sz w:val="54"/>
                      <w:szCs w:val="54"/>
                    </w:rPr>
                  </w:pPr>
                  <w:r>
                    <w:rPr>
                      <w:rFonts w:ascii="HGS創英角ｺﾞｼｯｸUB" w:eastAsia="HGS創英角ｺﾞｼｯｸUB" w:hint="eastAsia"/>
                      <w:sz w:val="54"/>
                      <w:szCs w:val="54"/>
                      <w:u w:val="single"/>
                    </w:rPr>
                    <w:t>安浦町安登西</w:t>
                  </w:r>
                  <w:r>
                    <w:rPr>
                      <w:rFonts w:ascii="HGS創英角ｺﾞｼｯｸUB" w:eastAsia="HGS創英角ｺﾞｼｯｸUB" w:hint="eastAsia"/>
                      <w:b/>
                      <w:color w:val="FF0000"/>
                      <w:sz w:val="40"/>
                      <w:szCs w:val="40"/>
                    </w:rPr>
                    <w:t xml:space="preserve"> (売</w:t>
                  </w:r>
                  <w:r w:rsidRPr="00C164EB">
                    <w:rPr>
                      <w:rFonts w:ascii="HGS創英角ｺﾞｼｯｸUB" w:eastAsia="HGS創英角ｺﾞｼｯｸUB" w:hint="eastAsia"/>
                      <w:b/>
                      <w:color w:val="FF0000"/>
                      <w:sz w:val="40"/>
                      <w:szCs w:val="40"/>
                    </w:rPr>
                    <w:t>り住宅</w:t>
                  </w:r>
                  <w:r>
                    <w:rPr>
                      <w:rFonts w:ascii="HGS創英角ｺﾞｼｯｸUB" w:eastAsia="HGS創英角ｺﾞｼｯｸUB" w:hint="eastAsia"/>
                      <w:b/>
                      <w:color w:val="FF0000"/>
                      <w:sz w:val="40"/>
                      <w:szCs w:val="40"/>
                    </w:rPr>
                    <w:t>)</w:t>
                  </w:r>
                  <w:r w:rsidR="00413A43"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 xml:space="preserve"> </w:t>
                  </w:r>
                  <w:r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>500</w:t>
                  </w:r>
                  <w:r w:rsidR="00CF5EC3" w:rsidRPr="00413A43"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>万円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9" style="position:absolute;left:0;text-align:left;margin-left:534.4pt;margin-top:6.6pt;width:455.75pt;height:41.85pt;z-index:251715584" fillcolor="#d8d8d8 [2732]" stroked="f">
            <v:textbox inset="5.85pt,.7pt,5.85pt,.7pt"/>
          </v:rect>
        </w:pict>
      </w:r>
      <w:r>
        <w:rPr>
          <w:noProof/>
        </w:rPr>
        <w:pict>
          <v:rect id="_x0000_s1048" style="position:absolute;left:0;text-align:left;margin-left:2.85pt;margin-top:6.6pt;width:532.7pt;height:41.85pt;z-index:251685888" fillcolor="#d8d8d8 [2732]" stroked="f">
            <v:textbox inset="5.85pt,.7pt,5.85pt,.7pt"/>
          </v:rect>
        </w:pict>
      </w:r>
      <w:r>
        <w:rPr>
          <w:noProof/>
        </w:rPr>
        <w:pict>
          <v:rect id="_x0000_s1036" style="position:absolute;left:0;text-align:left;margin-left:.9pt;margin-top:5.65pt;width:990.7pt;height:618.8pt;z-index:251679744" filled="f" strokecolor="#bfbfbf [2412]" strokeweight="2.25pt">
            <v:textbox inset="5.85pt,.7pt,5.85pt,.7pt"/>
          </v:rect>
        </w:pict>
      </w:r>
      <w:r>
        <w:rPr>
          <w:noProof/>
        </w:rPr>
        <w:pict>
          <v:shape id="_x0000_s1028" type="#_x0000_t202" style="position:absolute;left:0;text-align:left;margin-left:28.65pt;margin-top:2.1pt;width:516.45pt;height:50.95pt;z-index:251686912;mso-width-relative:margin;mso-height-relative:margin" filled="f" fillcolor="#d8d8d8 [2732]" stroked="f">
            <v:fill opacity="42598f"/>
            <v:textbox style="mso-next-textbox:#_x0000_s1028">
              <w:txbxContent>
                <w:p w:rsidR="00CF5EC3" w:rsidRPr="00413A43" w:rsidRDefault="00D82CA1" w:rsidP="00EC1A48">
                  <w:pPr>
                    <w:spacing w:line="800" w:lineRule="exact"/>
                    <w:rPr>
                      <w:rFonts w:ascii="HGS創英角ｺﾞｼｯｸUB" w:eastAsia="HGS創英角ｺﾞｼｯｸUB"/>
                      <w:b/>
                      <w:sz w:val="54"/>
                      <w:szCs w:val="54"/>
                    </w:rPr>
                  </w:pPr>
                  <w:r>
                    <w:rPr>
                      <w:rFonts w:ascii="HGS創英角ｺﾞｼｯｸUB" w:eastAsia="HGS創英角ｺﾞｼｯｸUB" w:hint="eastAsia"/>
                      <w:sz w:val="54"/>
                      <w:szCs w:val="54"/>
                      <w:u w:val="single"/>
                    </w:rPr>
                    <w:t>西中央</w:t>
                  </w:r>
                  <w:r w:rsidR="00CF5EC3" w:rsidRPr="00413A43">
                    <w:rPr>
                      <w:rFonts w:ascii="HGS創英角ｺﾞｼｯｸUB" w:hint="eastAsia"/>
                      <w:sz w:val="54"/>
                      <w:szCs w:val="54"/>
                      <w:u w:val="single"/>
                    </w:rPr>
                    <w:t>Ⓐ</w:t>
                  </w:r>
                  <w:r w:rsidR="00CF5EC3" w:rsidRPr="00413A43"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 xml:space="preserve">　　　　　　</w:t>
                  </w:r>
                  <w:r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 xml:space="preserve">　</w:t>
                  </w:r>
                  <w:r w:rsidR="00CF5EC3" w:rsidRPr="00413A43"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 xml:space="preserve">　1,980万円　　　　</w:t>
                  </w:r>
                </w:p>
              </w:txbxContent>
            </v:textbox>
          </v:shape>
        </w:pict>
      </w:r>
    </w:p>
    <w:p w:rsidR="00154825" w:rsidRDefault="00154825"/>
    <w:p w:rsidR="00154825" w:rsidRDefault="004A1617">
      <w:r>
        <w:rPr>
          <w:noProof/>
        </w:rPr>
        <w:drawing>
          <wp:anchor distT="0" distB="0" distL="114300" distR="114300" simplePos="0" relativeHeight="251639296" behindDoc="0" locked="0" layoutInCell="1" allowOverlap="1" wp14:anchorId="0340B522" wp14:editId="64719392">
            <wp:simplePos x="0" y="0"/>
            <wp:positionH relativeFrom="column">
              <wp:posOffset>125095</wp:posOffset>
            </wp:positionH>
            <wp:positionV relativeFrom="paragraph">
              <wp:posOffset>212725</wp:posOffset>
            </wp:positionV>
            <wp:extent cx="2434590" cy="1630680"/>
            <wp:effectExtent l="19050" t="0" r="3810" b="0"/>
            <wp:wrapNone/>
            <wp:docPr id="1" name="図 1" descr="https://fudohsan.jp/img/24490/2D/1206406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ResImage" descr="https://fudohsan.jp/img/24490/2D/12064060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3000" contrast="10000"/>
                    </a:blip>
                    <a:srcRect l="-380" b="1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63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4825" w:rsidRDefault="009879D4">
      <w:r w:rsidRPr="009879D4">
        <w:rPr>
          <w:noProof/>
        </w:rPr>
        <w:drawing>
          <wp:anchor distT="0" distB="0" distL="114300" distR="114300" simplePos="0" relativeHeight="251677184" behindDoc="0" locked="0" layoutInCell="1" allowOverlap="1" wp14:anchorId="560A4F98" wp14:editId="649C5CD3">
            <wp:simplePos x="0" y="0"/>
            <wp:positionH relativeFrom="column">
              <wp:posOffset>6959600</wp:posOffset>
            </wp:positionH>
            <wp:positionV relativeFrom="paragraph">
              <wp:posOffset>69850</wp:posOffset>
            </wp:positionV>
            <wp:extent cx="1941987" cy="1456129"/>
            <wp:effectExtent l="0" t="0" r="0" b="0"/>
            <wp:wrapNone/>
            <wp:docPr id="5" name="図 5" descr="C:\Users\somu\Desktop\DSC0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mu\Desktop\DSC008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987" cy="145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55D">
        <w:rPr>
          <w:noProof/>
        </w:rPr>
        <w:pict>
          <v:shape id="_x0000_s1064" type="#_x0000_t202" style="position:absolute;left:0;text-align:left;margin-left:704.2pt;margin-top:.95pt;width:272.25pt;height:124.05pt;z-index:251710464;mso-position-horizontal-relative:text;mso-position-vertical-relative:text;mso-width-relative:margin;mso-height-relative:margin" filled="f" stroked="f">
            <v:textbox style="mso-next-textbox:#_x0000_s1064">
              <w:txbxContent>
                <w:p w:rsidR="00CF5EC3" w:rsidRPr="00D648C6" w:rsidRDefault="00CF5EC3" w:rsidP="000D369B">
                  <w:pPr>
                    <w:spacing w:line="56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A9155D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spacing w:val="60"/>
                      <w:kern w:val="0"/>
                      <w:sz w:val="36"/>
                      <w:szCs w:val="36"/>
                      <w:fitText w:val="1805" w:id="64710146"/>
                    </w:rPr>
                    <w:t>所在地</w:t>
                  </w:r>
                  <w:r w:rsidRPr="00A9155D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  <w:fitText w:val="1805" w:id="64710146"/>
                    </w:rPr>
                    <w:t>：</w:t>
                  </w:r>
                  <w:r w:rsidR="00C164EB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安浦町安登西10丁目</w:t>
                  </w:r>
                  <w:r w:rsidR="00C164EB" w:rsidRPr="00D648C6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t xml:space="preserve"> </w:t>
                  </w:r>
                </w:p>
                <w:p w:rsidR="004A1617" w:rsidRDefault="00CF5EC3" w:rsidP="000D369B">
                  <w:pPr>
                    <w:spacing w:line="56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</w:rPr>
                    <w:t>ｱｸｾｽ</w:t>
                  </w:r>
                  <w:r w:rsidRPr="00CF5EC3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</w:rPr>
                    <w:t>：</w:t>
                  </w:r>
                  <w:r w:rsidR="00EA7872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呉線安登駅より</w:t>
                  </w:r>
                  <w:r w:rsidR="00C164EB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徒歩</w:t>
                  </w:r>
                  <w:r w:rsidR="00EA7872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10</w:t>
                  </w:r>
                  <w:r w:rsidR="00C164EB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分</w:t>
                  </w:r>
                </w:p>
                <w:p w:rsidR="00EA5ECD" w:rsidRPr="00EA5ECD" w:rsidRDefault="00EA5ECD" w:rsidP="000D369B">
                  <w:pPr>
                    <w:spacing w:line="560" w:lineRule="exact"/>
                    <w:rPr>
                      <w:rFonts w:asciiTheme="majorEastAsia" w:eastAsiaTheme="majorEastAsia" w:hAnsiTheme="majorEastAsia" w:hint="eastAsia"/>
                      <w:b/>
                      <w:kern w:val="0"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color w:val="E36C0A" w:themeColor="accent6" w:themeShade="BF"/>
                      <w:kern w:val="0"/>
                      <w:sz w:val="36"/>
                      <w:szCs w:val="36"/>
                    </w:rPr>
                    <w:t>土地面積：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kern w:val="0"/>
                      <w:sz w:val="36"/>
                      <w:szCs w:val="36"/>
                    </w:rPr>
                    <w:t>203.96</w:t>
                  </w:r>
                  <w:r w:rsidRPr="0069515D">
                    <w:rPr>
                      <w:rFonts w:asciiTheme="majorEastAsia" w:eastAsiaTheme="majorEastAsia" w:hAnsiTheme="majorEastAsia" w:hint="eastAsia"/>
                      <w:b/>
                      <w:kern w:val="0"/>
                      <w:sz w:val="36"/>
                      <w:szCs w:val="36"/>
                    </w:rPr>
                    <w:t>㎡</w:t>
                  </w:r>
                </w:p>
                <w:p w:rsidR="00CF5EC3" w:rsidRPr="004316E4" w:rsidRDefault="00C164EB" w:rsidP="000D369B">
                  <w:pPr>
                    <w:spacing w:line="560" w:lineRule="exact"/>
                    <w:rPr>
                      <w:rFonts w:asciiTheme="majorEastAsia" w:eastAsiaTheme="majorEastAsia" w:hAnsiTheme="majorEastAsia"/>
                      <w:b/>
                      <w:kern w:val="0"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</w:rPr>
                    <w:t>建物面積</w:t>
                  </w:r>
                  <w:r w:rsidR="00CF5EC3" w:rsidRPr="008F6B48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</w:rPr>
                    <w:t>：</w:t>
                  </w:r>
                  <w:r w:rsidR="00EA5ECD">
                    <w:rPr>
                      <w:rFonts w:asciiTheme="majorEastAsia" w:eastAsiaTheme="majorEastAsia" w:hAnsiTheme="majorEastAsia"/>
                      <w:b/>
                      <w:color w:val="E36C0A" w:themeColor="accent6" w:themeShade="BF"/>
                      <w:kern w:val="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kern w:val="0"/>
                      <w:sz w:val="36"/>
                      <w:szCs w:val="36"/>
                    </w:rPr>
                    <w:t>85.71</w:t>
                  </w:r>
                  <w:r w:rsidR="00CF5EC3" w:rsidRPr="0069515D">
                    <w:rPr>
                      <w:rFonts w:asciiTheme="majorEastAsia" w:eastAsiaTheme="majorEastAsia" w:hAnsiTheme="majorEastAsia" w:hint="eastAsia"/>
                      <w:b/>
                      <w:kern w:val="0"/>
                      <w:sz w:val="36"/>
                      <w:szCs w:val="36"/>
                    </w:rPr>
                    <w:t>㎡</w:t>
                  </w:r>
                </w:p>
              </w:txbxContent>
            </v:textbox>
          </v:shape>
        </w:pict>
      </w:r>
      <w:r w:rsidR="00A9155D">
        <w:rPr>
          <w:noProof/>
        </w:rPr>
        <w:pict>
          <v:shape id="_x0000_s1026" type="#_x0000_t202" style="position:absolute;left:0;text-align:left;margin-left:209pt;margin-top:-.95pt;width:329pt;height:145.8pt;z-index:251660288;mso-position-horizontal-relative:text;mso-position-vertical-relative:text;mso-width-relative:margin;mso-height-relative:margin" stroked="f">
            <v:textbox style="mso-next-textbox:#_x0000_s1026">
              <w:txbxContent>
                <w:p w:rsidR="00CF5EC3" w:rsidRPr="00D648C6" w:rsidRDefault="00CF5EC3" w:rsidP="000D369B">
                  <w:pPr>
                    <w:spacing w:line="56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851667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spacing w:val="60"/>
                      <w:kern w:val="0"/>
                      <w:sz w:val="36"/>
                      <w:szCs w:val="36"/>
                      <w:fitText w:val="1805" w:id="64710146"/>
                    </w:rPr>
                    <w:t>所在地</w:t>
                  </w:r>
                  <w:r w:rsidRPr="00851667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  <w:fitText w:val="1805" w:id="64710146"/>
                    </w:rPr>
                    <w:t>：</w:t>
                  </w:r>
                  <w:r w:rsidRPr="00D648C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呉市西中央5丁目</w:t>
                  </w:r>
                </w:p>
                <w:p w:rsidR="00CF5EC3" w:rsidRPr="00D648C6" w:rsidRDefault="00CF5EC3" w:rsidP="000D369B">
                  <w:pPr>
                    <w:spacing w:line="56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4316E4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</w:rPr>
                    <w:t>ｱｸｾｽ：</w:t>
                  </w:r>
                  <w:r w:rsidRPr="00D648C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呉線呉駅より徒歩15分</w:t>
                  </w:r>
                </w:p>
                <w:p w:rsidR="00CF5EC3" w:rsidRDefault="00CF5EC3" w:rsidP="000D369B">
                  <w:pPr>
                    <w:spacing w:line="56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D648C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Pr="00D648C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東片山町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ﾊﾞｽ</w:t>
                  </w:r>
                  <w:r w:rsidRPr="00D648C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停より徒歩2分</w:t>
                  </w:r>
                </w:p>
                <w:p w:rsidR="00CF5EC3" w:rsidRPr="00D648C6" w:rsidRDefault="00CF5EC3" w:rsidP="000D369B">
                  <w:pPr>
                    <w:spacing w:line="56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8F6B48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</w:rPr>
                    <w:t>広さ：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127.24㎡（38.55坪）</w:t>
                  </w:r>
                </w:p>
              </w:txbxContent>
            </v:textbox>
          </v:shape>
        </w:pict>
      </w:r>
    </w:p>
    <w:p w:rsidR="00154825" w:rsidRDefault="00154825"/>
    <w:p w:rsidR="00154825" w:rsidRDefault="00154825"/>
    <w:p w:rsidR="00154825" w:rsidRDefault="00154825"/>
    <w:p w:rsidR="00154825" w:rsidRDefault="00154825"/>
    <w:p w:rsidR="00154825" w:rsidRDefault="008F6B48">
      <w:r>
        <w:rPr>
          <w:rFonts w:hint="eastAsia"/>
        </w:rPr>
        <w:t xml:space="preserve">　</w:t>
      </w:r>
    </w:p>
    <w:p w:rsidR="00154825" w:rsidRDefault="00154825"/>
    <w:p w:rsidR="00154825" w:rsidRDefault="00A9155D">
      <w:r>
        <w:rPr>
          <w:noProof/>
        </w:rPr>
        <w:pict>
          <v:shape id="_x0000_s1033" type="#_x0000_t202" style="position:absolute;left:0;text-align:left;margin-left:545.1pt;margin-top:3.85pt;width:429pt;height:51.85pt;z-index:251693056;mso-width-relative:margin;mso-height-relative:margin" filled="f" fillcolor="#d8d8d8 [2732]" stroked="f">
            <v:fill opacity="42598f"/>
            <v:textbox style="mso-next-textbox:#_x0000_s1033">
              <w:txbxContent>
                <w:p w:rsidR="00CF5EC3" w:rsidRPr="00413A43" w:rsidRDefault="00CF5EC3" w:rsidP="00EC1A48">
                  <w:pPr>
                    <w:spacing w:line="800" w:lineRule="exact"/>
                    <w:rPr>
                      <w:rFonts w:ascii="HGS創英角ｺﾞｼｯｸUB" w:eastAsia="HGS創英角ｺﾞｼｯｸUB"/>
                      <w:b/>
                      <w:sz w:val="54"/>
                      <w:szCs w:val="54"/>
                    </w:rPr>
                  </w:pPr>
                  <w:r w:rsidRPr="00413A43">
                    <w:rPr>
                      <w:rFonts w:ascii="HGS創英角ｺﾞｼｯｸUB" w:eastAsia="HGS創英角ｺﾞｼｯｸUB" w:hint="eastAsia"/>
                      <w:sz w:val="54"/>
                      <w:szCs w:val="54"/>
                      <w:u w:val="single"/>
                    </w:rPr>
                    <w:t>神山3丁目</w:t>
                  </w:r>
                  <w:r w:rsidRPr="00413A43"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 xml:space="preserve">　　　</w:t>
                  </w:r>
                  <w:r w:rsidR="000D369B" w:rsidRPr="00413A43"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 xml:space="preserve">  </w:t>
                  </w:r>
                  <w:r w:rsidR="00413A43"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 xml:space="preserve"> </w:t>
                  </w:r>
                  <w:r w:rsidRPr="00413A43"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 xml:space="preserve"> 1,000万円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1" style="position:absolute;left:0;text-align:left;margin-left:536.5pt;margin-top:8.75pt;width:453.65pt;height:40.95pt;z-index:251691008" fillcolor="#d8d8d8 [2732]" stroked="f">
            <v:textbox inset="5.85pt,.7pt,5.85pt,.7pt"/>
          </v:rect>
        </w:pict>
      </w:r>
      <w:r>
        <w:rPr>
          <w:noProof/>
        </w:rPr>
        <w:pict>
          <v:rect id="_x0000_s1049" style="position:absolute;left:0;text-align:left;margin-left:1.7pt;margin-top:8.75pt;width:571.25pt;height:40.95pt;z-index:251687936" fillcolor="#d8d8d8 [2732]" stroked="f">
            <v:textbox inset="5.85pt,.7pt,5.85pt,.7pt"/>
          </v:rect>
        </w:pict>
      </w:r>
      <w:r>
        <w:rPr>
          <w:noProof/>
        </w:rPr>
        <w:pict>
          <v:shape id="_x0000_s1029" type="#_x0000_t202" style="position:absolute;left:0;text-align:left;margin-left:28.65pt;margin-top:4.2pt;width:502.9pt;height:45.5pt;z-index:251689984;mso-width-relative:margin;mso-height-relative:margin" filled="f" fillcolor="#d8d8d8 [2732]" stroked="f">
            <v:fill opacity="42598f"/>
            <v:textbox style="mso-next-textbox:#_x0000_s1029">
              <w:txbxContent>
                <w:p w:rsidR="00CF5EC3" w:rsidRPr="00413A43" w:rsidRDefault="00D82CA1" w:rsidP="00EC1A48">
                  <w:pPr>
                    <w:spacing w:line="800" w:lineRule="exact"/>
                    <w:rPr>
                      <w:rFonts w:ascii="HGS創英角ｺﾞｼｯｸUB" w:eastAsia="HGS創英角ｺﾞｼｯｸUB"/>
                      <w:b/>
                      <w:sz w:val="54"/>
                      <w:szCs w:val="54"/>
                    </w:rPr>
                  </w:pPr>
                  <w:r>
                    <w:rPr>
                      <w:rFonts w:ascii="HGS創英角ｺﾞｼｯｸUB" w:eastAsia="HGS創英角ｺﾞｼｯｸUB" w:hint="eastAsia"/>
                      <w:sz w:val="54"/>
                      <w:szCs w:val="54"/>
                      <w:u w:val="single"/>
                    </w:rPr>
                    <w:t>西中央</w:t>
                  </w:r>
                  <w:r w:rsidR="00CF5EC3" w:rsidRPr="00413A43">
                    <w:rPr>
                      <w:rFonts w:ascii="HGS創英角ｺﾞｼｯｸUB" w:hint="eastAsia"/>
                      <w:sz w:val="54"/>
                      <w:szCs w:val="54"/>
                      <w:u w:val="single"/>
                    </w:rPr>
                    <w:t>Ⓑ</w:t>
                  </w:r>
                  <w:r w:rsidR="00CF5EC3" w:rsidRPr="00413A43"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 xml:space="preserve">　　　　　　　</w:t>
                  </w:r>
                  <w:r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 xml:space="preserve">　</w:t>
                  </w:r>
                  <w:r w:rsidR="00CF5EC3" w:rsidRPr="00413A43"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 xml:space="preserve">1,560万円　　　　</w:t>
                  </w:r>
                </w:p>
              </w:txbxContent>
            </v:textbox>
          </v:shape>
        </w:pict>
      </w:r>
    </w:p>
    <w:p w:rsidR="00154825" w:rsidRDefault="00A9155D">
      <w:r>
        <w:rPr>
          <w:noProof/>
        </w:rPr>
        <w:pict>
          <v:rect id="_x0000_s1075" style="position:absolute;left:0;text-align:left;margin-left:730.25pt;margin-top:4.55pt;width:68.85pt;height:18.8pt;z-index:251722752" fillcolor="red" stroked="f">
            <v:textbox style="mso-next-textbox:#_x0000_s1075" inset="5.85pt,.7pt,5.85pt,.7pt">
              <w:txbxContent>
                <w:p w:rsidR="00CA51D2" w:rsidRPr="00CA51D2" w:rsidRDefault="00CA51D2" w:rsidP="00CA51D2">
                  <w:pPr>
                    <w:rPr>
                      <w:rFonts w:asciiTheme="majorEastAsia" w:eastAsiaTheme="majorEastAsia" w:hAnsiTheme="majorEastAsia"/>
                      <w:b/>
                      <w:color w:val="FFFFFF" w:themeColor="background1"/>
                    </w:rPr>
                  </w:pPr>
                  <w:r w:rsidRPr="00CA51D2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</w:rPr>
                    <w:t>建築条件付</w:t>
                  </w:r>
                </w:p>
              </w:txbxContent>
            </v:textbox>
          </v:rect>
        </w:pict>
      </w:r>
    </w:p>
    <w:p w:rsidR="00154825" w:rsidRDefault="00154825"/>
    <w:p w:rsidR="00154825" w:rsidRDefault="00A9155D">
      <w:r>
        <w:rPr>
          <w:noProof/>
        </w:rPr>
        <w:pict>
          <v:shape id="_x0000_s1034" type="#_x0000_t202" style="position:absolute;left:0;text-align:left;margin-left:545.85pt;margin-top:16pt;width:402.4pt;height:102.15pt;z-index:251672576;mso-position-horizontal-relative:text;mso-position-vertical-relative:text;mso-width-relative:margin;mso-height-relative:margin" filled="f" stroked="f">
            <v:textbox style="mso-next-textbox:#_x0000_s1034">
              <w:txbxContent>
                <w:p w:rsidR="00CF5EC3" w:rsidRDefault="00CF5EC3" w:rsidP="00733EFD">
                  <w:pPr>
                    <w:spacing w:line="50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EA7872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spacing w:val="60"/>
                      <w:kern w:val="0"/>
                      <w:sz w:val="36"/>
                      <w:szCs w:val="36"/>
                      <w:fitText w:val="1805" w:id="64710146"/>
                    </w:rPr>
                    <w:t>所在地</w:t>
                  </w:r>
                  <w:r w:rsidRPr="00EA7872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  <w:fitText w:val="1805" w:id="64710146"/>
                    </w:rPr>
                    <w:t>：</w:t>
                  </w:r>
                  <w:r w:rsidRPr="00D648C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呉市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神山3丁目</w:t>
                  </w:r>
                </w:p>
                <w:p w:rsidR="00CF5EC3" w:rsidRDefault="00413A43" w:rsidP="00733EFD">
                  <w:pPr>
                    <w:spacing w:line="50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</w:rPr>
                    <w:t>ｱｸｾｽ</w:t>
                  </w:r>
                  <w:r w:rsidR="00CF5EC3" w:rsidRPr="00413A43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</w:rPr>
                    <w:t>：</w:t>
                  </w:r>
                  <w:r w:rsidR="00CF5EC3" w:rsidRPr="00D648C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 </w:t>
                  </w:r>
                  <w:r w:rsidR="00CF5EC3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焼山南ハイツバス停より徒歩1分</w:t>
                  </w:r>
                </w:p>
                <w:p w:rsidR="00CF5EC3" w:rsidRPr="00D648C6" w:rsidRDefault="00CF5EC3" w:rsidP="00733EFD">
                  <w:pPr>
                    <w:spacing w:line="50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8F6B48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</w:rPr>
                    <w:t>広さ：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171.0㎡（51.72坪）</w:t>
                  </w:r>
                </w:p>
              </w:txbxContent>
            </v:textbox>
          </v:shape>
        </w:pict>
      </w:r>
      <w:r w:rsidR="004A1617">
        <w:rPr>
          <w:noProof/>
        </w:rPr>
        <w:drawing>
          <wp:anchor distT="0" distB="0" distL="114300" distR="114300" simplePos="0" relativeHeight="251646464" behindDoc="0" locked="0" layoutInCell="1" allowOverlap="1" wp14:anchorId="34DC3305" wp14:editId="7E9E29B8">
            <wp:simplePos x="0" y="0"/>
            <wp:positionH relativeFrom="column">
              <wp:posOffset>140335</wp:posOffset>
            </wp:positionH>
            <wp:positionV relativeFrom="paragraph">
              <wp:posOffset>29845</wp:posOffset>
            </wp:positionV>
            <wp:extent cx="2419350" cy="1493520"/>
            <wp:effectExtent l="19050" t="0" r="0" b="0"/>
            <wp:wrapNone/>
            <wp:docPr id="2" name="図 2" descr="https://fudohsan.jp/img/24492/2D/1206418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ResImage" descr="https://fudohsan.jp/img/24492/2D/12064189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4000" contrast="16000"/>
                    </a:blip>
                    <a:srcRect l="4760" r="-768" b="-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type="#_x0000_t202" style="position:absolute;left:0;text-align:left;margin-left:203.9pt;margin-top:1.7pt;width:318.8pt;height:132.65pt;z-index:251667456;mso-position-horizontal-relative:text;mso-position-vertical-relative:text;mso-width-relative:margin;mso-height-relative:margin" filled="f" stroked="f">
            <v:textbox style="mso-next-textbox:#_x0000_s1030">
              <w:txbxContent>
                <w:p w:rsidR="00CF5EC3" w:rsidRPr="00D648C6" w:rsidRDefault="00CF5EC3" w:rsidP="000D369B">
                  <w:pPr>
                    <w:spacing w:line="56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A9155D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spacing w:val="60"/>
                      <w:kern w:val="0"/>
                      <w:sz w:val="36"/>
                      <w:szCs w:val="36"/>
                      <w:fitText w:val="1805" w:id="64710146"/>
                    </w:rPr>
                    <w:t>所在地</w:t>
                  </w:r>
                  <w:r w:rsidRPr="00A9155D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  <w:fitText w:val="1805" w:id="64710146"/>
                    </w:rPr>
                    <w:t>：</w:t>
                  </w:r>
                  <w:r w:rsidRPr="00D648C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呉市西中央5丁目</w:t>
                  </w:r>
                </w:p>
                <w:p w:rsidR="00CF5EC3" w:rsidRPr="00D648C6" w:rsidRDefault="00CF5EC3" w:rsidP="000D369B">
                  <w:pPr>
                    <w:spacing w:line="56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</w:rPr>
                    <w:t>ｱｸｾｽ</w:t>
                  </w:r>
                  <w:r w:rsidRPr="004316E4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</w:rPr>
                    <w:t>：</w:t>
                  </w:r>
                  <w:r w:rsidRPr="00D648C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呉線呉駅より徒歩15分</w:t>
                  </w:r>
                </w:p>
                <w:p w:rsidR="00CF5EC3" w:rsidRDefault="00CF5EC3" w:rsidP="000D369B">
                  <w:pPr>
                    <w:spacing w:line="56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D648C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 w:rsidR="00E966D5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 </w:t>
                  </w:r>
                  <w:r w:rsidRPr="00D648C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東片山町バス停より徒歩2分</w:t>
                  </w:r>
                </w:p>
                <w:p w:rsidR="00CF5EC3" w:rsidRPr="00D648C6" w:rsidRDefault="00CF5EC3" w:rsidP="000D369B">
                  <w:pPr>
                    <w:spacing w:line="56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8F6B48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</w:rPr>
                    <w:t>広さ：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103.07㎡（31.23坪）</w:t>
                  </w:r>
                </w:p>
              </w:txbxContent>
            </v:textbox>
          </v:shape>
        </w:pict>
      </w:r>
    </w:p>
    <w:p w:rsidR="00154825" w:rsidRDefault="00154825"/>
    <w:p w:rsidR="00154825" w:rsidRDefault="00154825"/>
    <w:p w:rsidR="00154825" w:rsidRDefault="00154825"/>
    <w:p w:rsidR="00154825" w:rsidRDefault="00154825"/>
    <w:p w:rsidR="00154825" w:rsidRDefault="00154825"/>
    <w:p w:rsidR="00154825" w:rsidRDefault="00154825"/>
    <w:p w:rsidR="00154825" w:rsidRDefault="00A9155D">
      <w:r>
        <w:rPr>
          <w:noProof/>
        </w:rPr>
        <w:pict>
          <v:shape id="_x0000_s1055" type="#_x0000_t202" style="position:absolute;left:0;text-align:left;margin-left:548.1pt;margin-top:.65pt;width:431.95pt;height:44.35pt;z-index:251702272;mso-width-relative:margin;mso-height-relative:margin" filled="f" fillcolor="#d8d8d8 [2732]" stroked="f">
            <v:fill opacity="42598f"/>
            <v:textbox style="mso-next-textbox:#_x0000_s1055">
              <w:txbxContent>
                <w:p w:rsidR="00CF5EC3" w:rsidRPr="00413A43" w:rsidRDefault="00CF5EC3" w:rsidP="00733EFD">
                  <w:pPr>
                    <w:spacing w:line="800" w:lineRule="exact"/>
                    <w:rPr>
                      <w:rFonts w:ascii="HGS創英角ｺﾞｼｯｸUB" w:eastAsia="HGS創英角ｺﾞｼｯｸUB"/>
                      <w:b/>
                      <w:sz w:val="54"/>
                      <w:szCs w:val="54"/>
                    </w:rPr>
                  </w:pPr>
                  <w:r w:rsidRPr="00413A43">
                    <w:rPr>
                      <w:rFonts w:ascii="HGS創英角ｺﾞｼｯｸUB" w:eastAsia="HGS創英角ｺﾞｼｯｸUB" w:hint="eastAsia"/>
                      <w:sz w:val="54"/>
                      <w:szCs w:val="54"/>
                      <w:u w:val="single"/>
                    </w:rPr>
                    <w:t>東惣付町</w:t>
                  </w:r>
                  <w:r w:rsidRPr="00413A43"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 xml:space="preserve">　   </w:t>
                  </w:r>
                  <w:r w:rsidR="00413A43" w:rsidRPr="00413A43"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 xml:space="preserve"> </w:t>
                  </w:r>
                  <w:r w:rsidRPr="00413A43"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 xml:space="preserve">　　</w:t>
                  </w:r>
                  <w:r w:rsidR="00413A43"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 xml:space="preserve"> </w:t>
                  </w:r>
                  <w:r w:rsidR="000D369B" w:rsidRPr="00413A43"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 xml:space="preserve">  </w:t>
                  </w:r>
                  <w:r w:rsidRPr="00413A43"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 xml:space="preserve"> 200万円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7" style="position:absolute;left:0;text-align:left;margin-left:533.65pt;margin-top:4.65pt;width:456.5pt;height:44.35pt;z-index:251701248" fillcolor="#d8d8d8 [2732]" stroked="f">
            <v:textbox inset="5.85pt,.7pt,5.85pt,.7pt"/>
          </v:rect>
        </w:pict>
      </w:r>
      <w:r>
        <w:rPr>
          <w:noProof/>
        </w:rPr>
        <w:pict>
          <v:rect id="_x0000_s1052" style="position:absolute;left:0;text-align:left;margin-left:2.85pt;margin-top:3.1pt;width:528.7pt;height:45.9pt;z-index:251694080" fillcolor="#d8d8d8 [2732]" stroked="f">
            <v:textbox inset="5.85pt,.7pt,5.85pt,.7pt"/>
          </v:rect>
        </w:pict>
      </w:r>
      <w:r>
        <w:rPr>
          <w:noProof/>
        </w:rPr>
        <w:pict>
          <v:shape id="_x0000_s1041" type="#_x0000_t202" style="position:absolute;left:0;text-align:left;margin-left:27.2pt;margin-top:.65pt;width:482.6pt;height:46.65pt;z-index:251697152;mso-width-relative:margin;mso-height-relative:margin" filled="f" fillcolor="#d8d8d8 [2732]" stroked="f">
            <v:fill opacity="42598f"/>
            <v:textbox style="mso-next-textbox:#_x0000_s1041">
              <w:txbxContent>
                <w:p w:rsidR="00CF5EC3" w:rsidRPr="00413A43" w:rsidRDefault="00CF5EC3" w:rsidP="00EC1A48">
                  <w:pPr>
                    <w:spacing w:line="800" w:lineRule="exact"/>
                    <w:rPr>
                      <w:rFonts w:ascii="HGS創英角ｺﾞｼｯｸUB" w:eastAsia="HGS創英角ｺﾞｼｯｸUB"/>
                      <w:b/>
                      <w:sz w:val="54"/>
                      <w:szCs w:val="54"/>
                    </w:rPr>
                  </w:pPr>
                  <w:r w:rsidRPr="00413A43">
                    <w:rPr>
                      <w:rFonts w:ascii="HGS創英角ｺﾞｼｯｸUB" w:eastAsia="HGS創英角ｺﾞｼｯｸUB" w:hint="eastAsia"/>
                      <w:sz w:val="54"/>
                      <w:szCs w:val="54"/>
                      <w:u w:val="single"/>
                    </w:rPr>
                    <w:t>東広島市黒瀬町</w:t>
                  </w:r>
                  <w:r w:rsidRPr="00413A43"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 xml:space="preserve">　  </w:t>
                  </w:r>
                  <w:r w:rsidR="000D369B" w:rsidRPr="00413A43"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 xml:space="preserve">      </w:t>
                  </w:r>
                  <w:r w:rsidRPr="00413A43">
                    <w:rPr>
                      <w:rFonts w:ascii="HGS創英角ｺﾞｼｯｸUB" w:eastAsia="HGS創英角ｺﾞｼｯｸUB" w:hint="eastAsia"/>
                      <w:b/>
                      <w:sz w:val="54"/>
                      <w:szCs w:val="54"/>
                    </w:rPr>
                    <w:t>1,300万円</w:t>
                  </w:r>
                </w:p>
              </w:txbxContent>
            </v:textbox>
          </v:shape>
        </w:pict>
      </w:r>
    </w:p>
    <w:p w:rsidR="0016775F" w:rsidRDefault="0016775F"/>
    <w:p w:rsidR="00154825" w:rsidRDefault="00A9155D">
      <w:r>
        <w:rPr>
          <w:noProof/>
        </w:rPr>
        <w:pict>
          <v:shape id="_x0000_s1058" type="#_x0000_t202" style="position:absolute;left:0;text-align:left;margin-left:548.1pt;margin-top:15.85pt;width:389.45pt;height:82.95pt;z-index:251703296;mso-width-relative:margin;mso-height-relative:margin" filled="f" stroked="f">
            <v:textbox style="mso-next-textbox:#_x0000_s1058">
              <w:txbxContent>
                <w:p w:rsidR="00CF5EC3" w:rsidRDefault="00CF5EC3" w:rsidP="00733EFD">
                  <w:pPr>
                    <w:spacing w:line="50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851667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spacing w:val="60"/>
                      <w:kern w:val="0"/>
                      <w:sz w:val="36"/>
                      <w:szCs w:val="36"/>
                      <w:fitText w:val="1805" w:id="64710146"/>
                    </w:rPr>
                    <w:t>所在地</w:t>
                  </w:r>
                  <w:r w:rsidRPr="00851667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  <w:fitText w:val="1805" w:id="64710146"/>
                    </w:rPr>
                    <w:t>：</w:t>
                  </w:r>
                  <w:r w:rsidRPr="00D648C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呉市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東惣付町</w:t>
                  </w:r>
                </w:p>
                <w:p w:rsidR="00CF5EC3" w:rsidRDefault="00413A43" w:rsidP="00733EFD">
                  <w:pPr>
                    <w:spacing w:line="50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</w:rPr>
                    <w:t>ｱｸｾｽ</w:t>
                  </w:r>
                  <w:r w:rsidR="00CF5EC3" w:rsidRPr="00413A43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</w:rPr>
                    <w:t>：</w:t>
                  </w:r>
                  <w:r w:rsidR="00CF5EC3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辰川バス停より徒歩15分</w:t>
                  </w:r>
                </w:p>
                <w:p w:rsidR="00CF5EC3" w:rsidRPr="00D648C6" w:rsidRDefault="00CF5EC3" w:rsidP="00733EFD">
                  <w:pPr>
                    <w:spacing w:line="50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8F6B48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</w:rPr>
                    <w:t>広さ：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66.85㎡（20.22坪）</w:t>
                  </w:r>
                </w:p>
              </w:txbxContent>
            </v:textbox>
          </v:shape>
        </w:pict>
      </w:r>
    </w:p>
    <w:p w:rsidR="00154825" w:rsidRDefault="00A9155D">
      <w:r>
        <w:rPr>
          <w:noProof/>
        </w:rPr>
        <w:pict>
          <v:shape id="_x0000_s1042" type="#_x0000_t202" style="position:absolute;left:0;text-align:left;margin-left:24.35pt;margin-top:.45pt;width:471.6pt;height:80.35pt;z-index:251680768;mso-position-horizontal-relative:text;mso-position-vertical-relative:text;mso-width-relative:margin;mso-height-relative:margin" filled="f" stroked="f">
            <v:textbox style="mso-next-textbox:#_x0000_s1042">
              <w:txbxContent>
                <w:p w:rsidR="00CF5EC3" w:rsidRDefault="00CF5EC3" w:rsidP="008F6771">
                  <w:pPr>
                    <w:spacing w:line="60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A9155D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spacing w:val="60"/>
                      <w:kern w:val="0"/>
                      <w:sz w:val="36"/>
                      <w:szCs w:val="36"/>
                      <w:fitText w:val="1805" w:id="64710146"/>
                    </w:rPr>
                    <w:t>所在地</w:t>
                  </w:r>
                  <w:r w:rsidRPr="00A9155D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  <w:fitText w:val="1805" w:id="64710146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東広島市黒瀬町大字楢原奥山口954-4</w:t>
                  </w:r>
                </w:p>
                <w:p w:rsidR="00CF5EC3" w:rsidRPr="00D648C6" w:rsidRDefault="00CF5EC3" w:rsidP="008F6771">
                  <w:pPr>
                    <w:spacing w:line="60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8F6B48">
                    <w:rPr>
                      <w:rFonts w:asciiTheme="majorEastAsia" w:eastAsiaTheme="majorEastAsia" w:hAnsiTheme="majorEastAsia" w:hint="eastAsia"/>
                      <w:b/>
                      <w:color w:val="E36C0A" w:themeColor="accent6" w:themeShade="BF"/>
                      <w:kern w:val="0"/>
                      <w:sz w:val="36"/>
                      <w:szCs w:val="36"/>
                    </w:rPr>
                    <w:t>広さ：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224.25㎡（67.83坪）</w:t>
                  </w:r>
                </w:p>
              </w:txbxContent>
            </v:textbox>
          </v:shape>
        </w:pict>
      </w:r>
    </w:p>
    <w:p w:rsidR="00154825" w:rsidRDefault="00154825"/>
    <w:p w:rsidR="00154825" w:rsidRDefault="00154825"/>
    <w:p w:rsidR="00154825" w:rsidRDefault="00154825"/>
    <w:p w:rsidR="00154825" w:rsidRDefault="00A9155D">
      <w:r>
        <w:rPr>
          <w:noProof/>
        </w:rPr>
        <w:pict>
          <v:rect id="_x0000_s1053" style="position:absolute;left:0;text-align:left;margin-left:2.85pt;margin-top:13.45pt;width:986.5pt;height:44.1pt;z-index:251695104" fillcolor="#d8d8d8 [2732]" stroked="f">
            <v:textbox inset="5.85pt,.7pt,5.85pt,.7pt"/>
          </v:rect>
        </w:pict>
      </w:r>
    </w:p>
    <w:p w:rsidR="00154825" w:rsidRDefault="00154825"/>
    <w:p w:rsidR="00154825" w:rsidRDefault="00154825"/>
    <w:p w:rsidR="00154825" w:rsidRDefault="00154825">
      <w:bookmarkStart w:id="0" w:name="_GoBack"/>
      <w:bookmarkEnd w:id="0"/>
    </w:p>
    <w:p w:rsidR="00154825" w:rsidRDefault="00154825"/>
    <w:p w:rsidR="00154825" w:rsidRDefault="00154825"/>
    <w:p w:rsidR="00154825" w:rsidRDefault="00154825"/>
    <w:p w:rsidR="008E546A" w:rsidRDefault="008E546A"/>
    <w:p w:rsidR="00F331CC" w:rsidRDefault="00F331CC" w:rsidP="00B96F75">
      <w:pPr>
        <w:widowControl/>
        <w:jc w:val="left"/>
      </w:pPr>
    </w:p>
    <w:sectPr w:rsidR="00F331CC" w:rsidSect="00154825">
      <w:pgSz w:w="20639" w:h="14572" w:orient="landscape" w:code="12"/>
      <w:pgMar w:top="289" w:right="295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EC3" w:rsidRDefault="00CF5EC3" w:rsidP="00A407CF">
      <w:r>
        <w:separator/>
      </w:r>
    </w:p>
  </w:endnote>
  <w:endnote w:type="continuationSeparator" w:id="0">
    <w:p w:rsidR="00CF5EC3" w:rsidRDefault="00CF5EC3" w:rsidP="00A4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EC3" w:rsidRDefault="00CF5EC3" w:rsidP="00A407CF">
      <w:r>
        <w:separator/>
      </w:r>
    </w:p>
  </w:footnote>
  <w:footnote w:type="continuationSeparator" w:id="0">
    <w:p w:rsidR="00CF5EC3" w:rsidRDefault="00CF5EC3" w:rsidP="00A40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825"/>
    <w:rsid w:val="000B0FCB"/>
    <w:rsid w:val="000C3435"/>
    <w:rsid w:val="000D0A5E"/>
    <w:rsid w:val="000D369B"/>
    <w:rsid w:val="000E3E19"/>
    <w:rsid w:val="001374B7"/>
    <w:rsid w:val="00154642"/>
    <w:rsid w:val="00154825"/>
    <w:rsid w:val="0016775F"/>
    <w:rsid w:val="001C6F77"/>
    <w:rsid w:val="001E0B0C"/>
    <w:rsid w:val="0021213F"/>
    <w:rsid w:val="00214EA7"/>
    <w:rsid w:val="00256A43"/>
    <w:rsid w:val="00264161"/>
    <w:rsid w:val="002711EB"/>
    <w:rsid w:val="0027446C"/>
    <w:rsid w:val="00290BAF"/>
    <w:rsid w:val="002D748E"/>
    <w:rsid w:val="002F6433"/>
    <w:rsid w:val="00332AA7"/>
    <w:rsid w:val="00333B8D"/>
    <w:rsid w:val="00390BF1"/>
    <w:rsid w:val="003A76AD"/>
    <w:rsid w:val="003F196D"/>
    <w:rsid w:val="00413A43"/>
    <w:rsid w:val="004316E4"/>
    <w:rsid w:val="004A1617"/>
    <w:rsid w:val="004B1FE2"/>
    <w:rsid w:val="00527EF9"/>
    <w:rsid w:val="00566BCE"/>
    <w:rsid w:val="00585FF6"/>
    <w:rsid w:val="005A3BDA"/>
    <w:rsid w:val="005B24A1"/>
    <w:rsid w:val="005E1F82"/>
    <w:rsid w:val="005E7DD2"/>
    <w:rsid w:val="00680EEF"/>
    <w:rsid w:val="00691DB7"/>
    <w:rsid w:val="00693485"/>
    <w:rsid w:val="0069515D"/>
    <w:rsid w:val="00696DD1"/>
    <w:rsid w:val="006D0197"/>
    <w:rsid w:val="00725895"/>
    <w:rsid w:val="00733EFD"/>
    <w:rsid w:val="00793708"/>
    <w:rsid w:val="007E7B02"/>
    <w:rsid w:val="008042F8"/>
    <w:rsid w:val="00851667"/>
    <w:rsid w:val="008529B3"/>
    <w:rsid w:val="00854A7A"/>
    <w:rsid w:val="0086260E"/>
    <w:rsid w:val="00877049"/>
    <w:rsid w:val="00893BD6"/>
    <w:rsid w:val="008E07C3"/>
    <w:rsid w:val="008E546A"/>
    <w:rsid w:val="008F6771"/>
    <w:rsid w:val="008F6B48"/>
    <w:rsid w:val="009038DB"/>
    <w:rsid w:val="0095692E"/>
    <w:rsid w:val="00975F17"/>
    <w:rsid w:val="009879D4"/>
    <w:rsid w:val="009D123C"/>
    <w:rsid w:val="009E75D1"/>
    <w:rsid w:val="009F500D"/>
    <w:rsid w:val="00A367A5"/>
    <w:rsid w:val="00A407CF"/>
    <w:rsid w:val="00A657F3"/>
    <w:rsid w:val="00A81D20"/>
    <w:rsid w:val="00A9155D"/>
    <w:rsid w:val="00AB6126"/>
    <w:rsid w:val="00AC1490"/>
    <w:rsid w:val="00B0181C"/>
    <w:rsid w:val="00B166D0"/>
    <w:rsid w:val="00B600DC"/>
    <w:rsid w:val="00B96F75"/>
    <w:rsid w:val="00C164EB"/>
    <w:rsid w:val="00C45084"/>
    <w:rsid w:val="00C76B43"/>
    <w:rsid w:val="00CA51D2"/>
    <w:rsid w:val="00CF5EC3"/>
    <w:rsid w:val="00D044F4"/>
    <w:rsid w:val="00D618BA"/>
    <w:rsid w:val="00D648C6"/>
    <w:rsid w:val="00D82CA1"/>
    <w:rsid w:val="00D83260"/>
    <w:rsid w:val="00D8490E"/>
    <w:rsid w:val="00DC4FAE"/>
    <w:rsid w:val="00DF39DF"/>
    <w:rsid w:val="00E15A9D"/>
    <w:rsid w:val="00E15DBD"/>
    <w:rsid w:val="00E251B0"/>
    <w:rsid w:val="00E9041B"/>
    <w:rsid w:val="00E966D5"/>
    <w:rsid w:val="00EA30BA"/>
    <w:rsid w:val="00EA5ECD"/>
    <w:rsid w:val="00EA7872"/>
    <w:rsid w:val="00EC1A48"/>
    <w:rsid w:val="00EC7814"/>
    <w:rsid w:val="00ED4517"/>
    <w:rsid w:val="00F331CC"/>
    <w:rsid w:val="00F6497B"/>
    <w:rsid w:val="00FA141E"/>
    <w:rsid w:val="00FA1CE3"/>
    <w:rsid w:val="00FC0B77"/>
    <w:rsid w:val="00FD222B"/>
    <w:rsid w:val="00FD61AC"/>
    <w:rsid w:val="00FE446D"/>
    <w:rsid w:val="00FF2B36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8DD2E87D-9865-45E8-ACD4-825166DA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8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90BAF"/>
  </w:style>
  <w:style w:type="character" w:customStyle="1" w:styleId="a6">
    <w:name w:val="日付 (文字)"/>
    <w:basedOn w:val="a0"/>
    <w:link w:val="a5"/>
    <w:uiPriority w:val="99"/>
    <w:semiHidden/>
    <w:rsid w:val="00290BAF"/>
  </w:style>
  <w:style w:type="paragraph" w:styleId="a7">
    <w:name w:val="header"/>
    <w:basedOn w:val="a"/>
    <w:link w:val="a8"/>
    <w:uiPriority w:val="99"/>
    <w:semiHidden/>
    <w:unhideWhenUsed/>
    <w:rsid w:val="00A40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407CF"/>
  </w:style>
  <w:style w:type="paragraph" w:styleId="a9">
    <w:name w:val="footer"/>
    <w:basedOn w:val="a"/>
    <w:link w:val="aa"/>
    <w:uiPriority w:val="99"/>
    <w:semiHidden/>
    <w:unhideWhenUsed/>
    <w:rsid w:val="00A407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40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株式会社中谷建設工業</dc:creator>
  <cp:keywords/>
  <dc:description/>
  <cp:lastModifiedBy>somu</cp:lastModifiedBy>
  <cp:revision>85</cp:revision>
  <cp:lastPrinted>2014-04-23T01:39:00Z</cp:lastPrinted>
  <dcterms:created xsi:type="dcterms:W3CDTF">2012-03-27T04:25:00Z</dcterms:created>
  <dcterms:modified xsi:type="dcterms:W3CDTF">2015-05-22T04:33:00Z</dcterms:modified>
</cp:coreProperties>
</file>